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1CA9" w14:textId="77777777" w:rsidR="00210A3F" w:rsidRPr="00210A3F" w:rsidRDefault="00210A3F" w:rsidP="00210A3F">
      <w:pPr>
        <w:jc w:val="center"/>
        <w:rPr>
          <w:b/>
          <w:bCs/>
        </w:rPr>
      </w:pPr>
      <w:r w:rsidRPr="00210A3F">
        <w:rPr>
          <w:b/>
          <w:bCs/>
        </w:rPr>
        <w:t>Ryedale Cycle Forum</w:t>
      </w:r>
    </w:p>
    <w:p w14:paraId="24F255B7" w14:textId="63E2D031" w:rsidR="00210A3F" w:rsidRPr="00210A3F" w:rsidRDefault="00210A3F" w:rsidP="00210A3F">
      <w:pPr>
        <w:jc w:val="center"/>
        <w:rPr>
          <w:b/>
          <w:bCs/>
        </w:rPr>
      </w:pPr>
      <w:r w:rsidRPr="619B8AB2">
        <w:rPr>
          <w:b/>
          <w:bCs/>
        </w:rPr>
        <w:t xml:space="preserve">Agenda – Tuesday </w:t>
      </w:r>
      <w:r w:rsidR="002A2113">
        <w:rPr>
          <w:b/>
          <w:bCs/>
        </w:rPr>
        <w:t>9</w:t>
      </w:r>
      <w:r w:rsidR="000F69F3">
        <w:rPr>
          <w:b/>
          <w:bCs/>
        </w:rPr>
        <w:t xml:space="preserve"> July </w:t>
      </w:r>
      <w:r w:rsidRPr="619B8AB2">
        <w:rPr>
          <w:b/>
          <w:bCs/>
        </w:rPr>
        <w:t>202</w:t>
      </w:r>
      <w:r w:rsidR="005125F8" w:rsidRPr="619B8AB2">
        <w:rPr>
          <w:b/>
          <w:bCs/>
        </w:rPr>
        <w:t>4</w:t>
      </w:r>
      <w:r w:rsidRPr="619B8AB2">
        <w:rPr>
          <w:b/>
          <w:bCs/>
        </w:rPr>
        <w:t xml:space="preserve"> at 10</w:t>
      </w:r>
      <w:r w:rsidR="00CB711B" w:rsidRPr="619B8AB2">
        <w:rPr>
          <w:b/>
          <w:bCs/>
        </w:rPr>
        <w:t>:00</w:t>
      </w:r>
      <w:r w:rsidRPr="619B8AB2">
        <w:rPr>
          <w:b/>
          <w:bCs/>
        </w:rPr>
        <w:t xml:space="preserve">am </w:t>
      </w:r>
      <w:r w:rsidR="00CB711B" w:rsidRPr="619B8AB2">
        <w:rPr>
          <w:b/>
          <w:bCs/>
        </w:rPr>
        <w:t>via Microsoft Teams</w:t>
      </w:r>
    </w:p>
    <w:p w14:paraId="26112065" w14:textId="751A17CF" w:rsidR="00210A3F" w:rsidRDefault="00210A3F" w:rsidP="00210A3F">
      <w:pPr>
        <w:jc w:val="center"/>
      </w:pPr>
      <w:r>
        <w:t>Please contact Jackie.speakman@</w:t>
      </w:r>
      <w:r w:rsidR="001A261E">
        <w:t>northyorks</w:t>
      </w:r>
      <w:r>
        <w:t xml:space="preserve">.gov.uk for a Teams invitation. If you have not used Teams before, a test run may be a good idea. For meeting notifications, please subscript to </w:t>
      </w:r>
      <w:proofErr w:type="gramStart"/>
      <w:r>
        <w:t>www.getryedalecycling.com</w:t>
      </w:r>
      <w:proofErr w:type="gramEnd"/>
    </w:p>
    <w:p w14:paraId="7A148214" w14:textId="77777777" w:rsidR="00210A3F" w:rsidRDefault="00210A3F" w:rsidP="00210A3F">
      <w:r>
        <w:t>1. Introductions / apologies</w:t>
      </w:r>
    </w:p>
    <w:p w14:paraId="7FCF2CBA" w14:textId="7A8F86C4" w:rsidR="00210A3F" w:rsidRDefault="00210A3F" w:rsidP="00210A3F">
      <w:r>
        <w:t xml:space="preserve">2. Approval of Minutes </w:t>
      </w:r>
      <w:r w:rsidR="00273B92">
        <w:t xml:space="preserve">from last meeting on </w:t>
      </w:r>
      <w:r w:rsidR="005125F8">
        <w:t xml:space="preserve">Tuesday </w:t>
      </w:r>
      <w:r w:rsidR="000F69F3">
        <w:t>30 April</w:t>
      </w:r>
      <w:r>
        <w:t xml:space="preserve"> 202</w:t>
      </w:r>
      <w:r w:rsidR="00303589">
        <w:t>4</w:t>
      </w:r>
    </w:p>
    <w:p w14:paraId="49F3D853" w14:textId="77777777" w:rsidR="00210A3F" w:rsidRDefault="00210A3F" w:rsidP="00210A3F">
      <w:r>
        <w:t>3. Matters Arising from Minutes, if not covered below</w:t>
      </w:r>
    </w:p>
    <w:p w14:paraId="75A3223B" w14:textId="5BFFAA3C" w:rsidR="00210A3F" w:rsidRDefault="27D05B36" w:rsidP="00AF5F25">
      <w:r>
        <w:t>4</w:t>
      </w:r>
      <w:r w:rsidR="00210A3F">
        <w:t xml:space="preserve">. </w:t>
      </w:r>
      <w:proofErr w:type="gramStart"/>
      <w:r w:rsidR="00AF5F25" w:rsidRPr="71115382">
        <w:rPr>
          <w:rFonts w:eastAsia="Times New Roman"/>
          <w:color w:val="000000" w:themeColor="text1"/>
        </w:rPr>
        <w:t>Future plans</w:t>
      </w:r>
      <w:proofErr w:type="gramEnd"/>
      <w:r w:rsidR="00AF5F25" w:rsidRPr="71115382">
        <w:rPr>
          <w:rFonts w:eastAsia="Times New Roman"/>
          <w:color w:val="000000" w:themeColor="text1"/>
        </w:rPr>
        <w:t xml:space="preserve"> for Ryedale Cycle Forum and GetRyedaleCycling.com website, with the new North Yorkshire Council</w:t>
      </w:r>
      <w:r w:rsidR="623F68DD" w:rsidRPr="71115382">
        <w:rPr>
          <w:rFonts w:eastAsia="Times New Roman"/>
          <w:color w:val="000000" w:themeColor="text1"/>
        </w:rPr>
        <w:t xml:space="preserve"> </w:t>
      </w:r>
    </w:p>
    <w:p w14:paraId="7A350E0B" w14:textId="06815CB9" w:rsidR="623F68DD" w:rsidRDefault="623F68DD" w:rsidP="71115382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71115382">
        <w:rPr>
          <w:rFonts w:eastAsia="Times New Roman"/>
          <w:color w:val="000000" w:themeColor="text1"/>
        </w:rPr>
        <w:t>Karen Atkinson</w:t>
      </w:r>
      <w:r w:rsidR="5A73B774" w:rsidRPr="71115382">
        <w:rPr>
          <w:rFonts w:eastAsia="Times New Roman"/>
          <w:color w:val="000000" w:themeColor="text1"/>
        </w:rPr>
        <w:t xml:space="preserve"> – NYC Communities Locality Lead </w:t>
      </w:r>
    </w:p>
    <w:p w14:paraId="0E653709" w14:textId="6630163C" w:rsidR="00210A3F" w:rsidRDefault="623F68DD" w:rsidP="00210A3F">
      <w:r>
        <w:t>5</w:t>
      </w:r>
      <w:r w:rsidR="00210A3F">
        <w:t>. Linking market towns, North York Moors National Park, and</w:t>
      </w:r>
      <w:r w:rsidR="00A95D6C">
        <w:t xml:space="preserve"> Howardian Hills National Landscape.</w:t>
      </w:r>
    </w:p>
    <w:p w14:paraId="5BFD02A6" w14:textId="77777777" w:rsidR="00210A3F" w:rsidRDefault="00210A3F" w:rsidP="00210A3F">
      <w:r>
        <w:t xml:space="preserve">a) Malton - Pickering route, also approved Cycle route on former Pickering </w:t>
      </w:r>
      <w:proofErr w:type="spellStart"/>
      <w:r>
        <w:t>Showfield</w:t>
      </w:r>
      <w:proofErr w:type="spellEnd"/>
      <w:r>
        <w:t xml:space="preserve"> </w:t>
      </w:r>
    </w:p>
    <w:p w14:paraId="145B84DB" w14:textId="77777777" w:rsidR="00210A3F" w:rsidRDefault="00210A3F" w:rsidP="00210A3F">
      <w:r>
        <w:t xml:space="preserve">b) Route developments within Malton and Norton, and rail service developments, </w:t>
      </w:r>
    </w:p>
    <w:p w14:paraId="16048447" w14:textId="77777777" w:rsidR="00210A3F" w:rsidRDefault="00210A3F" w:rsidP="00210A3F">
      <w:r>
        <w:t>c) Hovingham – Malton Path for Everyone</w:t>
      </w:r>
    </w:p>
    <w:p w14:paraId="46534C8B" w14:textId="77777777" w:rsidR="00210A3F" w:rsidRDefault="00210A3F" w:rsidP="00210A3F">
      <w:r>
        <w:t>d) Pickering – Dalby Forest - Scarborough links</w:t>
      </w:r>
    </w:p>
    <w:p w14:paraId="04AC458B" w14:textId="33E83B91" w:rsidR="00210A3F" w:rsidRDefault="00210A3F" w:rsidP="00210A3F">
      <w:r>
        <w:t xml:space="preserve">e) Pickering Cycle Hub </w:t>
      </w:r>
      <w:r w:rsidR="00FF40DE">
        <w:t xml:space="preserve">&amp; Pickering CIC </w:t>
      </w:r>
      <w:r>
        <w:t>update</w:t>
      </w:r>
    </w:p>
    <w:p w14:paraId="5FF49F30" w14:textId="77777777" w:rsidR="00210A3F" w:rsidRDefault="00210A3F" w:rsidP="00210A3F">
      <w:r>
        <w:t>f) Pickering – Kirkbymoorside – Helmsley</w:t>
      </w:r>
    </w:p>
    <w:p w14:paraId="468BEF65" w14:textId="270FA4C8" w:rsidR="00210A3F" w:rsidRDefault="00210A3F" w:rsidP="00210A3F">
      <w:r>
        <w:t xml:space="preserve">g) Castle Howard Cycling development ideas &amp; Malton – Howardian </w:t>
      </w:r>
      <w:r w:rsidR="00A95D6C">
        <w:t>Hills National Landscape</w:t>
      </w:r>
      <w:r>
        <w:t xml:space="preserve"> – York links</w:t>
      </w:r>
    </w:p>
    <w:p w14:paraId="016BD24F" w14:textId="77777777" w:rsidR="00210A3F" w:rsidRDefault="00210A3F" w:rsidP="00210A3F">
      <w:r>
        <w:t>h) A64 crossings and cycle routes beside the highway</w:t>
      </w:r>
    </w:p>
    <w:p w14:paraId="54905428" w14:textId="7AC586C5" w:rsidR="6E050A24" w:rsidRDefault="6E050A24" w:rsidP="71115382">
      <w:pPr>
        <w:pStyle w:val="ListParagraph"/>
        <w:numPr>
          <w:ilvl w:val="0"/>
          <w:numId w:val="1"/>
        </w:numPr>
      </w:pPr>
      <w:r>
        <w:t>Update from Lo</w:t>
      </w:r>
      <w:r w:rsidR="005C48A7">
        <w:t>uise</w:t>
      </w:r>
      <w:r>
        <w:t xml:space="preserve"> McCaul</w:t>
      </w:r>
      <w:r w:rsidR="0C4E1F1B">
        <w:t xml:space="preserve">, National Highways </w:t>
      </w:r>
      <w:r>
        <w:t xml:space="preserve"> </w:t>
      </w:r>
    </w:p>
    <w:p w14:paraId="206FC14C" w14:textId="77777777" w:rsidR="00210A3F" w:rsidRDefault="00210A3F" w:rsidP="00210A3F">
      <w:proofErr w:type="spellStart"/>
      <w:r>
        <w:t>i</w:t>
      </w:r>
      <w:proofErr w:type="spellEnd"/>
      <w:r>
        <w:t>) Wish list for new routes and facilities - discussion for all</w:t>
      </w:r>
    </w:p>
    <w:p w14:paraId="7A57349C" w14:textId="77777777" w:rsidR="00210A3F" w:rsidRDefault="00210A3F" w:rsidP="00210A3F">
      <w:r>
        <w:t>j) Engaging with the Govt Cycling and Walking Investment Strategy</w:t>
      </w:r>
    </w:p>
    <w:p w14:paraId="15D0D1A5" w14:textId="6D628BEB" w:rsidR="00210A3F" w:rsidRDefault="00210A3F" w:rsidP="00210A3F">
      <w:r>
        <w:t xml:space="preserve">k) Joint working to access </w:t>
      </w:r>
      <w:r w:rsidR="00FF40DE">
        <w:t xml:space="preserve">new </w:t>
      </w:r>
      <w:r>
        <w:t>funding opportunitie</w:t>
      </w:r>
      <w:r w:rsidR="00FF40DE">
        <w:t>s</w:t>
      </w:r>
    </w:p>
    <w:p w14:paraId="07076F8D" w14:textId="7077FF4D" w:rsidR="00210A3F" w:rsidRDefault="4643A295" w:rsidP="00210A3F">
      <w:r>
        <w:t>6</w:t>
      </w:r>
      <w:r w:rsidR="00210A3F">
        <w:t>. 202</w:t>
      </w:r>
      <w:r w:rsidR="00FF40DE">
        <w:t xml:space="preserve">4 </w:t>
      </w:r>
      <w:r w:rsidR="00210A3F">
        <w:t>events, visitor information, marketing, and website information</w:t>
      </w:r>
      <w:r w:rsidR="00FF40DE">
        <w:t xml:space="preserve"> (new links, updates etc)</w:t>
      </w:r>
    </w:p>
    <w:p w14:paraId="3A361980" w14:textId="45578170" w:rsidR="00210A3F" w:rsidRDefault="42A05C7D" w:rsidP="00210A3F">
      <w:r>
        <w:t xml:space="preserve">7. </w:t>
      </w:r>
      <w:r w:rsidR="00210A3F">
        <w:t>Ideas for offering cyclist training, and useful cycling-as-transport ideas</w:t>
      </w:r>
    </w:p>
    <w:p w14:paraId="487D0CB4" w14:textId="208C32F3" w:rsidR="00210A3F" w:rsidRDefault="095434F0" w:rsidP="00210A3F">
      <w:r>
        <w:t>8</w:t>
      </w:r>
      <w:r w:rsidR="00210A3F">
        <w:t>. Any other business</w:t>
      </w:r>
    </w:p>
    <w:p w14:paraId="005D40FE" w14:textId="4393FD75" w:rsidR="00210A3F" w:rsidRDefault="17AA2AE5" w:rsidP="00210A3F">
      <w:pPr>
        <w:rPr>
          <w:b/>
          <w:bCs/>
        </w:rPr>
      </w:pPr>
      <w:r>
        <w:t>9</w:t>
      </w:r>
      <w:r w:rsidR="00210A3F">
        <w:t xml:space="preserve">. Date, </w:t>
      </w:r>
      <w:proofErr w:type="gramStart"/>
      <w:r w:rsidR="00210A3F">
        <w:t>time</w:t>
      </w:r>
      <w:proofErr w:type="gramEnd"/>
      <w:r w:rsidR="00210A3F">
        <w:t xml:space="preserve"> and venue of next meeting </w:t>
      </w:r>
    </w:p>
    <w:p w14:paraId="51E6D445" w14:textId="0073B229" w:rsidR="005125F8" w:rsidRDefault="005125F8" w:rsidP="005125F8">
      <w:pPr>
        <w:rPr>
          <w:b/>
          <w:bCs/>
        </w:rPr>
      </w:pPr>
      <w:r>
        <w:rPr>
          <w:b/>
          <w:bCs/>
        </w:rPr>
        <w:t>Tuesday</w:t>
      </w:r>
      <w:r w:rsidR="000F69F3">
        <w:rPr>
          <w:b/>
          <w:bCs/>
        </w:rPr>
        <w:t xml:space="preserve"> 17</w:t>
      </w:r>
      <w:r>
        <w:rPr>
          <w:b/>
          <w:bCs/>
        </w:rPr>
        <w:t xml:space="preserve"> </w:t>
      </w:r>
      <w:proofErr w:type="gramStart"/>
      <w:r w:rsidR="000F69F3">
        <w:rPr>
          <w:b/>
          <w:bCs/>
        </w:rPr>
        <w:t>September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2024</w:t>
      </w:r>
      <w:r w:rsidR="000F69F3">
        <w:rPr>
          <w:b/>
          <w:bCs/>
        </w:rPr>
        <w:t>,</w:t>
      </w:r>
      <w:r>
        <w:rPr>
          <w:b/>
          <w:bCs/>
        </w:rPr>
        <w:t> </w:t>
      </w:r>
      <w:r w:rsidR="00602ECF">
        <w:rPr>
          <w:b/>
          <w:bCs/>
        </w:rPr>
        <w:t xml:space="preserve">10.00am via Teams </w:t>
      </w:r>
      <w:r>
        <w:rPr>
          <w:b/>
          <w:bCs/>
        </w:rPr>
        <w:t>     </w:t>
      </w:r>
    </w:p>
    <w:p w14:paraId="3E7B1DB4" w14:textId="77777777" w:rsidR="00FF40DE" w:rsidRDefault="00FF40DE" w:rsidP="005125F8">
      <w:pPr>
        <w:rPr>
          <w:b/>
          <w:bCs/>
        </w:rPr>
      </w:pPr>
    </w:p>
    <w:p w14:paraId="09F7AC24" w14:textId="77777777" w:rsidR="00303589" w:rsidRDefault="00303589" w:rsidP="005125F8">
      <w:pPr>
        <w:rPr>
          <w:b/>
          <w:bCs/>
        </w:rPr>
      </w:pPr>
    </w:p>
    <w:p w14:paraId="364AB86E" w14:textId="77777777" w:rsidR="000F69F3" w:rsidRDefault="000F69F3" w:rsidP="005125F8">
      <w:pPr>
        <w:rPr>
          <w:b/>
          <w:bCs/>
        </w:rPr>
      </w:pPr>
    </w:p>
    <w:p w14:paraId="5162A234" w14:textId="7D9393A7" w:rsidR="00FF40DE" w:rsidRDefault="0012563B" w:rsidP="005125F8">
      <w:pPr>
        <w:rPr>
          <w:b/>
          <w:bCs/>
        </w:rPr>
      </w:pPr>
      <w:r>
        <w:rPr>
          <w:b/>
          <w:bCs/>
        </w:rPr>
        <w:t xml:space="preserve">Ryedale Cycle Forum - </w:t>
      </w:r>
      <w:r w:rsidR="00FF40DE">
        <w:rPr>
          <w:b/>
          <w:bCs/>
        </w:rPr>
        <w:t>New Agenda Item</w:t>
      </w:r>
    </w:p>
    <w:p w14:paraId="529068F0" w14:textId="0CB24833" w:rsidR="00FF40DE" w:rsidRDefault="00210A3F" w:rsidP="00210A3F">
      <w:r>
        <w:t xml:space="preserve">To request an additional agenda item, please contact </w:t>
      </w:r>
      <w:r w:rsidR="00EB00FE">
        <w:t>Jackie Speakman</w:t>
      </w:r>
      <w:r w:rsidR="7B95A498">
        <w:t>,</w:t>
      </w:r>
      <w:r w:rsidR="00EB00FE">
        <w:t xml:space="preserve"> </w:t>
      </w:r>
      <w:hyperlink r:id="rId11">
        <w:r w:rsidR="00EB00FE" w:rsidRPr="71115382">
          <w:rPr>
            <w:rStyle w:val="Hyperlink"/>
          </w:rPr>
          <w:t>Jackie.speakman@northyorks.gov.uk</w:t>
        </w:r>
      </w:hyperlink>
      <w:r w:rsidR="00EB00FE">
        <w:t xml:space="preserve"> or </w:t>
      </w:r>
      <w:r>
        <w:t>Helen Gundry</w:t>
      </w:r>
      <w:r w:rsidR="00EB00FE">
        <w:t xml:space="preserve"> </w:t>
      </w:r>
      <w:hyperlink r:id="rId12">
        <w:r w:rsidR="00EB00FE" w:rsidRPr="71115382">
          <w:rPr>
            <w:rStyle w:val="Hyperlink"/>
          </w:rPr>
          <w:t>helenspost@msn.com</w:t>
        </w:r>
      </w:hyperlink>
      <w:r w:rsidR="00EB00FE">
        <w:t xml:space="preserve"> or</w:t>
      </w:r>
      <w:r>
        <w:t xml:space="preserve"> </w:t>
      </w:r>
      <w:r w:rsidR="00EB00FE">
        <w:t xml:space="preserve">by telephone on </w:t>
      </w:r>
      <w:r>
        <w:t xml:space="preserve"> 07827 315131</w:t>
      </w:r>
    </w:p>
    <w:p w14:paraId="04AEAEA8" w14:textId="071F474B" w:rsidR="00FF40DE" w:rsidRDefault="0012563B" w:rsidP="00210A3F">
      <w:pPr>
        <w:rPr>
          <w:b/>
          <w:bCs/>
        </w:rPr>
      </w:pPr>
      <w:r>
        <w:rPr>
          <w:b/>
          <w:bCs/>
        </w:rPr>
        <w:t xml:space="preserve">Ryedale Cycle Forum - </w:t>
      </w:r>
      <w:r w:rsidR="00FF40DE" w:rsidRPr="00FF40DE">
        <w:rPr>
          <w:b/>
          <w:bCs/>
        </w:rPr>
        <w:t>New</w:t>
      </w:r>
      <w:r w:rsidR="009B5E87">
        <w:rPr>
          <w:b/>
          <w:bCs/>
        </w:rPr>
        <w:t xml:space="preserve"> </w:t>
      </w:r>
      <w:r w:rsidR="00FF40DE" w:rsidRPr="00FF40DE">
        <w:rPr>
          <w:b/>
          <w:bCs/>
        </w:rPr>
        <w:t>Website Item</w:t>
      </w:r>
    </w:p>
    <w:p w14:paraId="5D4DA37F" w14:textId="64AEE5C2" w:rsidR="00FF40DE" w:rsidRDefault="009B5E87" w:rsidP="00FF40DE">
      <w:r>
        <w:t>If you wish to add an article to the website</w:t>
      </w:r>
      <w:r w:rsidR="00FF40DE">
        <w:t xml:space="preserve">, please contact </w:t>
      </w:r>
      <w:r>
        <w:t xml:space="preserve">Jackie </w:t>
      </w:r>
      <w:proofErr w:type="gramStart"/>
      <w:r>
        <w:t xml:space="preserve">Speakman,  </w:t>
      </w:r>
      <w:r w:rsidR="00FF40DE">
        <w:t>Jackie.speakman@northyorks.gov.uk</w:t>
      </w:r>
      <w:proofErr w:type="gramEnd"/>
      <w:r w:rsidR="00FF40DE">
        <w:t>. For other website content, please first contact Helen Gundry</w:t>
      </w:r>
      <w:r>
        <w:t xml:space="preserve"> -</w:t>
      </w:r>
      <w:r w:rsidR="00FF40DE">
        <w:t xml:space="preserve"> </w:t>
      </w:r>
      <w:hyperlink r:id="rId13">
        <w:r w:rsidR="00FF40DE" w:rsidRPr="71115382">
          <w:rPr>
            <w:rStyle w:val="Hyperlink"/>
          </w:rPr>
          <w:t>helenspost@msn.com</w:t>
        </w:r>
      </w:hyperlink>
    </w:p>
    <w:p w14:paraId="7C65C75C" w14:textId="7B61183D" w:rsidR="00FF40DE" w:rsidRPr="00FF40DE" w:rsidRDefault="00FF40DE" w:rsidP="00FF40DE">
      <w:pPr>
        <w:rPr>
          <w:b/>
          <w:bCs/>
        </w:rPr>
      </w:pPr>
      <w:r w:rsidRPr="00FF40DE">
        <w:rPr>
          <w:b/>
          <w:bCs/>
        </w:rPr>
        <w:t>Ryedale Cycle Forum “X” feed</w:t>
      </w:r>
      <w:r w:rsidR="009B5E87">
        <w:rPr>
          <w:b/>
          <w:bCs/>
        </w:rPr>
        <w:t xml:space="preserve"> </w:t>
      </w:r>
    </w:p>
    <w:p w14:paraId="2222AA43" w14:textId="7B85A52A" w:rsidR="00FF40DE" w:rsidRDefault="00FF40DE" w:rsidP="00FF40DE">
      <w:r>
        <w:t xml:space="preserve">If you have any news stories or events coming up, please contact  </w:t>
      </w:r>
      <w:hyperlink r:id="rId14" w:history="1">
        <w:r w:rsidR="009B5E87" w:rsidRPr="00A91111">
          <w:rPr>
            <w:rStyle w:val="Hyperlink"/>
          </w:rPr>
          <w:t>Jackie.speakman@northyorks.gov.uk</w:t>
        </w:r>
      </w:hyperlink>
      <w:r w:rsidR="009B5E87">
        <w:t xml:space="preserve"> who will promote</w:t>
      </w:r>
      <w:r w:rsidR="00EB00FE">
        <w:t xml:space="preserve"> i</w:t>
      </w:r>
      <w:r w:rsidR="00602ECF">
        <w:t>t</w:t>
      </w:r>
      <w:r w:rsidR="009B5E87">
        <w:t xml:space="preserve"> </w:t>
      </w:r>
      <w:r w:rsidR="00602ECF">
        <w:t>on the</w:t>
      </w:r>
      <w:r w:rsidR="009B5E87">
        <w:t xml:space="preserve"> “X” account @</w:t>
      </w:r>
      <w:proofErr w:type="gramStart"/>
      <w:r w:rsidR="009B5E87">
        <w:t>ryedalecycling</w:t>
      </w:r>
      <w:proofErr w:type="gramEnd"/>
      <w:r w:rsidR="009B5E87">
        <w:t xml:space="preserve"> </w:t>
      </w:r>
    </w:p>
    <w:p w14:paraId="5D43AF5D" w14:textId="3C583A96" w:rsidR="00FF40DE" w:rsidRDefault="0012563B" w:rsidP="00210A3F">
      <w:pPr>
        <w:rPr>
          <w:b/>
          <w:bCs/>
        </w:rPr>
      </w:pPr>
      <w:r>
        <w:rPr>
          <w:b/>
          <w:bCs/>
        </w:rPr>
        <w:t xml:space="preserve">If You </w:t>
      </w:r>
      <w:r w:rsidR="00FF40DE" w:rsidRPr="00FF40DE">
        <w:rPr>
          <w:b/>
          <w:bCs/>
        </w:rPr>
        <w:t>No Longer</w:t>
      </w:r>
      <w:r w:rsidR="00FF40DE">
        <w:rPr>
          <w:b/>
          <w:bCs/>
        </w:rPr>
        <w:t xml:space="preserve"> </w:t>
      </w:r>
      <w:r>
        <w:rPr>
          <w:b/>
          <w:bCs/>
        </w:rPr>
        <w:t xml:space="preserve">Want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</w:t>
      </w:r>
      <w:r w:rsidR="00FF40DE" w:rsidRPr="00FF40DE">
        <w:rPr>
          <w:b/>
          <w:bCs/>
        </w:rPr>
        <w:t>Receive Website Notifications</w:t>
      </w:r>
    </w:p>
    <w:p w14:paraId="338A98E7" w14:textId="3EBF396C" w:rsidR="00FF40DE" w:rsidRPr="00FF40DE" w:rsidRDefault="00210A3F" w:rsidP="00FF40DE">
      <w:pPr>
        <w:rPr>
          <w:b/>
          <w:bCs/>
        </w:rPr>
      </w:pPr>
      <w:r>
        <w:t xml:space="preserve"> If you no longer want to receive </w:t>
      </w:r>
      <w:r w:rsidR="0012563B">
        <w:t xml:space="preserve">website </w:t>
      </w:r>
      <w:r>
        <w:t xml:space="preserve">notifications, please contact </w:t>
      </w:r>
      <w:r w:rsidR="00EB00FE">
        <w:t>Jackie Speakman</w:t>
      </w:r>
      <w:r w:rsidR="7A69B358">
        <w:t>,</w:t>
      </w:r>
      <w:r w:rsidR="00EB00FE">
        <w:t xml:space="preserve"> </w:t>
      </w:r>
      <w:hyperlink r:id="rId15">
        <w:r w:rsidR="00EB00FE" w:rsidRPr="71115382">
          <w:rPr>
            <w:rStyle w:val="Hyperlink"/>
          </w:rPr>
          <w:t>Jackie.speakman@northyorks.gov.uk</w:t>
        </w:r>
      </w:hyperlink>
      <w:r w:rsidR="0012563B">
        <w:t xml:space="preserve"> who will remove you from the </w:t>
      </w:r>
      <w:proofErr w:type="gramStart"/>
      <w:r w:rsidR="0012563B">
        <w:t>list</w:t>
      </w:r>
      <w:proofErr w:type="gramEnd"/>
    </w:p>
    <w:p w14:paraId="5BC834EC" w14:textId="77777777" w:rsidR="00FF40DE" w:rsidRDefault="00FF40DE" w:rsidP="00210A3F"/>
    <w:p w14:paraId="6086276F" w14:textId="77777777" w:rsidR="00FF40DE" w:rsidRPr="00210A3F" w:rsidRDefault="00FF40DE" w:rsidP="00210A3F"/>
    <w:sectPr w:rsidR="00FF40DE" w:rsidRPr="00210A3F">
      <w:footerReference w:type="even" r:id="rId16"/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7AB0" w14:textId="77777777" w:rsidR="00945888" w:rsidRDefault="00945888" w:rsidP="006B3744">
      <w:pPr>
        <w:spacing w:after="0" w:line="240" w:lineRule="auto"/>
      </w:pPr>
      <w:r>
        <w:separator/>
      </w:r>
    </w:p>
  </w:endnote>
  <w:endnote w:type="continuationSeparator" w:id="0">
    <w:p w14:paraId="0B0EF115" w14:textId="77777777" w:rsidR="00945888" w:rsidRDefault="00945888" w:rsidP="006B3744">
      <w:pPr>
        <w:spacing w:after="0" w:line="240" w:lineRule="auto"/>
      </w:pPr>
      <w:r>
        <w:continuationSeparator/>
      </w:r>
    </w:p>
  </w:endnote>
  <w:endnote w:type="continuationNotice" w:id="1">
    <w:p w14:paraId="4EF33404" w14:textId="77777777" w:rsidR="00945888" w:rsidRDefault="009458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A5C3" w14:textId="611AFC8A" w:rsidR="006B3744" w:rsidRDefault="006B37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3572E58" wp14:editId="4D287C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0084914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46ED6" w14:textId="343CEDDF" w:rsidR="006B3744" w:rsidRPr="006B3744" w:rsidRDefault="006B3744" w:rsidP="006B37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B374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3572E58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6B3744" w:rsidR="006B3744" w:rsidP="006B3744" w:rsidRDefault="006B3744" w14:paraId="79A46ED6" w14:textId="343CEDD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B3744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FCDD" w14:textId="735388A8" w:rsidR="006B3744" w:rsidRDefault="006B37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AE9049" wp14:editId="353A0ED2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773655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AC248" w14:textId="663C129B" w:rsidR="006B3744" w:rsidRPr="006B3744" w:rsidRDefault="006B3744" w:rsidP="006B37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B374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6AE9049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6B3744" w:rsidR="006B3744" w:rsidP="006B3744" w:rsidRDefault="006B3744" w14:paraId="213AC248" w14:textId="663C129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B3744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C51B" w14:textId="3EDB348D" w:rsidR="006B3744" w:rsidRDefault="006B37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7BD026" wp14:editId="75451B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093086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9E83" w14:textId="2776BA2B" w:rsidR="006B3744" w:rsidRPr="006B3744" w:rsidRDefault="006B3744" w:rsidP="006B37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B374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A7BD026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6B3744" w:rsidR="006B3744" w:rsidP="006B3744" w:rsidRDefault="006B3744" w14:paraId="0ABD9E83" w14:textId="2776BA2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B3744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95C2" w14:textId="77777777" w:rsidR="00945888" w:rsidRDefault="00945888" w:rsidP="006B3744">
      <w:pPr>
        <w:spacing w:after="0" w:line="240" w:lineRule="auto"/>
      </w:pPr>
      <w:r>
        <w:separator/>
      </w:r>
    </w:p>
  </w:footnote>
  <w:footnote w:type="continuationSeparator" w:id="0">
    <w:p w14:paraId="58FD117A" w14:textId="77777777" w:rsidR="00945888" w:rsidRDefault="00945888" w:rsidP="006B3744">
      <w:pPr>
        <w:spacing w:after="0" w:line="240" w:lineRule="auto"/>
      </w:pPr>
      <w:r>
        <w:continuationSeparator/>
      </w:r>
    </w:p>
  </w:footnote>
  <w:footnote w:type="continuationNotice" w:id="1">
    <w:p w14:paraId="776B8C8A" w14:textId="77777777" w:rsidR="00945888" w:rsidRDefault="009458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EF071"/>
    <w:multiLevelType w:val="hybridMultilevel"/>
    <w:tmpl w:val="73D070B8"/>
    <w:lvl w:ilvl="0" w:tplc="B5DA1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26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0D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80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A7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C6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CF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65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EE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E72CF"/>
    <w:multiLevelType w:val="hybridMultilevel"/>
    <w:tmpl w:val="E32A483C"/>
    <w:lvl w:ilvl="0" w:tplc="806C2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8C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8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2A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2E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4A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67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4A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CD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4381">
    <w:abstractNumId w:val="0"/>
  </w:num>
  <w:num w:numId="2" w16cid:durableId="149121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3F"/>
    <w:rsid w:val="000F69F3"/>
    <w:rsid w:val="0012563B"/>
    <w:rsid w:val="00183FEB"/>
    <w:rsid w:val="001960F3"/>
    <w:rsid w:val="001A261E"/>
    <w:rsid w:val="00210A3F"/>
    <w:rsid w:val="00273B92"/>
    <w:rsid w:val="002A2113"/>
    <w:rsid w:val="003000E2"/>
    <w:rsid w:val="00303589"/>
    <w:rsid w:val="00452066"/>
    <w:rsid w:val="005125F8"/>
    <w:rsid w:val="005279AA"/>
    <w:rsid w:val="00534189"/>
    <w:rsid w:val="005C48A7"/>
    <w:rsid w:val="00602ECF"/>
    <w:rsid w:val="006753A6"/>
    <w:rsid w:val="006B3744"/>
    <w:rsid w:val="00817EDB"/>
    <w:rsid w:val="00945888"/>
    <w:rsid w:val="009A1A7B"/>
    <w:rsid w:val="009B5E87"/>
    <w:rsid w:val="00A133C9"/>
    <w:rsid w:val="00A95D6C"/>
    <w:rsid w:val="00AF5F25"/>
    <w:rsid w:val="00B10C0B"/>
    <w:rsid w:val="00B87980"/>
    <w:rsid w:val="00CB711B"/>
    <w:rsid w:val="00D163FE"/>
    <w:rsid w:val="00D771CE"/>
    <w:rsid w:val="00EB00FE"/>
    <w:rsid w:val="00F06CD2"/>
    <w:rsid w:val="00FB6634"/>
    <w:rsid w:val="00FF40DE"/>
    <w:rsid w:val="095434F0"/>
    <w:rsid w:val="0C4E1F1B"/>
    <w:rsid w:val="0DE4275D"/>
    <w:rsid w:val="12A1F25B"/>
    <w:rsid w:val="17AA2AE5"/>
    <w:rsid w:val="1BB4C40D"/>
    <w:rsid w:val="24A45404"/>
    <w:rsid w:val="27D05B36"/>
    <w:rsid w:val="2D88996F"/>
    <w:rsid w:val="2E168813"/>
    <w:rsid w:val="3270EC7F"/>
    <w:rsid w:val="3E9A62C6"/>
    <w:rsid w:val="42A05C7D"/>
    <w:rsid w:val="4643A295"/>
    <w:rsid w:val="4D952C69"/>
    <w:rsid w:val="591666FF"/>
    <w:rsid w:val="5A73B774"/>
    <w:rsid w:val="619B8AB2"/>
    <w:rsid w:val="623F68DD"/>
    <w:rsid w:val="6E050A24"/>
    <w:rsid w:val="701E0EF6"/>
    <w:rsid w:val="71115382"/>
    <w:rsid w:val="74CA4C36"/>
    <w:rsid w:val="7A69B358"/>
    <w:rsid w:val="7B95A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5B30"/>
  <w15:chartTrackingRefBased/>
  <w15:docId w15:val="{34157F9C-D4A6-4D01-B092-C37431B8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A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3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44"/>
  </w:style>
  <w:style w:type="character" w:styleId="Hyperlink">
    <w:name w:val="Hyperlink"/>
    <w:basedOn w:val="DefaultParagraphFont"/>
    <w:uiPriority w:val="99"/>
    <w:unhideWhenUsed/>
    <w:rsid w:val="00FF4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0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18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enspost@msn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enspost@msn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kie.speakman@northyorks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kie.speakman@northyorks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kie.speakman@northyork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ef45dc-b84e-497d-84b7-a76d833fe61b">
      <Terms xmlns="http://schemas.microsoft.com/office/infopath/2007/PartnerControls"/>
    </lcf76f155ced4ddcb4097134ff3c332f>
    <TaxCatchAll xmlns="688b77d7-9b6c-4009-aef5-3d498d185e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157CA4B1EF042A77225D5D8962119" ma:contentTypeVersion="15" ma:contentTypeDescription="Create a new document." ma:contentTypeScope="" ma:versionID="f8cfdee0f2936c2bc9d93d195988e902">
  <xsd:schema xmlns:xsd="http://www.w3.org/2001/XMLSchema" xmlns:xs="http://www.w3.org/2001/XMLSchema" xmlns:p="http://schemas.microsoft.com/office/2006/metadata/properties" xmlns:ns2="51ef45dc-b84e-497d-84b7-a76d833fe61b" xmlns:ns3="688b77d7-9b6c-4009-aef5-3d498d185ecf" targetNamespace="http://schemas.microsoft.com/office/2006/metadata/properties" ma:root="true" ma:fieldsID="38c1e6a0ffb9fd092975eceaf7d194d8" ns2:_="" ns3:_="">
    <xsd:import namespace="51ef45dc-b84e-497d-84b7-a76d833fe61b"/>
    <xsd:import namespace="688b77d7-9b6c-4009-aef5-3d498d185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45dc-b84e-497d-84b7-a76d833fe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77d7-9b6c-4009-aef5-3d498d185ec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3f6c319-34af-4174-9875-152d23b7d64e}" ma:internalName="TaxCatchAll" ma:showField="CatchAllData" ma:web="688b77d7-9b6c-4009-aef5-3d498d185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F2847-1660-4B9E-A9C5-3A8147A67D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D1C098-84DC-448C-B207-C139BBA46877}">
  <ds:schemaRefs>
    <ds:schemaRef ds:uri="http://schemas.microsoft.com/office/2006/metadata/properties"/>
    <ds:schemaRef ds:uri="http://schemas.microsoft.com/office/infopath/2007/PartnerControls"/>
    <ds:schemaRef ds:uri="51ef45dc-b84e-497d-84b7-a76d833fe61b"/>
    <ds:schemaRef ds:uri="688b77d7-9b6c-4009-aef5-3d498d185ecf"/>
  </ds:schemaRefs>
</ds:datastoreItem>
</file>

<file path=customXml/itemProps3.xml><?xml version="1.0" encoding="utf-8"?>
<ds:datastoreItem xmlns:ds="http://schemas.openxmlformats.org/officeDocument/2006/customXml" ds:itemID="{EB2E515E-2416-44EE-A61A-6975B93F6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f45dc-b84e-497d-84b7-a76d833fe61b"/>
    <ds:schemaRef ds:uri="688b77d7-9b6c-4009-aef5-3d498d185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CFB548-A3B7-4AAA-80CF-B9821CBBE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Speakman</dc:creator>
  <cp:keywords/>
  <dc:description/>
  <cp:lastModifiedBy>Jackie Speakman</cp:lastModifiedBy>
  <cp:revision>2</cp:revision>
  <dcterms:created xsi:type="dcterms:W3CDTF">2024-07-05T14:16:00Z</dcterms:created>
  <dcterms:modified xsi:type="dcterms:W3CDTF">2024-07-05T14:16:00Z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56b7eb0,23d03afb,2269e61d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2023-05-25T13:06:04Z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d26c398b-3672-4ee7-93f5-7385c527e06a</vt:lpwstr>
  </property>
  <property fmtid="{D5CDD505-2E9C-101B-9397-08002B2CF9AE}" pid="11" name="MSIP_Label_3ecdfc32-7be5-4b17-9f97-00453388bdd7_ContentBits">
    <vt:lpwstr>2</vt:lpwstr>
  </property>
  <property fmtid="{D5CDD505-2E9C-101B-9397-08002B2CF9AE}" pid="12" name="ContentTypeId">
    <vt:lpwstr>0x010100281157CA4B1EF042A77225D5D8962119</vt:lpwstr>
  </property>
  <property fmtid="{D5CDD505-2E9C-101B-9397-08002B2CF9AE}" pid="13" name="MediaServiceImageTags">
    <vt:lpwstr/>
  </property>
</Properties>
</file>